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7B" w:rsidRDefault="002A2A7B" w:rsidP="00A010C3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noProof/>
          <w:color w:val="0231F9"/>
          <w:sz w:val="23"/>
          <w:szCs w:val="23"/>
        </w:rPr>
      </w:pPr>
      <w:r>
        <w:rPr>
          <w:rFonts w:ascii="Arial" w:hAnsi="Arial" w:cs="Arial"/>
          <w:noProof/>
          <w:color w:val="0231F9"/>
          <w:sz w:val="23"/>
          <w:szCs w:val="23"/>
        </w:rPr>
        <w:t>Saison 2015/ 2016, C-Junioren</w:t>
      </w:r>
    </w:p>
    <w:p w:rsidR="002A2A7B" w:rsidRDefault="002A2A7B" w:rsidP="00A010C3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noProof/>
          <w:color w:val="0231F9"/>
          <w:sz w:val="23"/>
          <w:szCs w:val="23"/>
        </w:rPr>
      </w:pPr>
      <w:r>
        <w:rPr>
          <w:rFonts w:ascii="Arial" w:hAnsi="Arial" w:cs="Arial"/>
          <w:noProof/>
          <w:color w:val="0231F9"/>
          <w:sz w:val="23"/>
          <w:szCs w:val="23"/>
        </w:rPr>
        <w:drawing>
          <wp:inline distT="0" distB="0" distL="0" distR="0">
            <wp:extent cx="5760720" cy="2985857"/>
            <wp:effectExtent l="1905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85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A7B" w:rsidRDefault="002A2A7B" w:rsidP="00A010C3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noProof/>
          <w:color w:val="0231F9"/>
          <w:sz w:val="23"/>
          <w:szCs w:val="23"/>
        </w:rPr>
      </w:pPr>
      <w:r>
        <w:rPr>
          <w:rFonts w:ascii="Arial" w:hAnsi="Arial" w:cs="Arial"/>
          <w:noProof/>
          <w:color w:val="0231F9"/>
          <w:sz w:val="23"/>
          <w:szCs w:val="23"/>
        </w:rPr>
        <w:drawing>
          <wp:inline distT="0" distB="0" distL="0" distR="0">
            <wp:extent cx="3550920" cy="4013835"/>
            <wp:effectExtent l="19050" t="0" r="0" b="0"/>
            <wp:docPr id="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401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A7B" w:rsidRDefault="002A2A7B" w:rsidP="00A010C3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noProof/>
          <w:color w:val="0231F9"/>
          <w:sz w:val="23"/>
          <w:szCs w:val="23"/>
        </w:rPr>
      </w:pPr>
      <w:r>
        <w:rPr>
          <w:rFonts w:ascii="Arial" w:hAnsi="Arial" w:cs="Arial"/>
          <w:noProof/>
          <w:color w:val="0231F9"/>
          <w:sz w:val="23"/>
          <w:szCs w:val="23"/>
        </w:rPr>
        <w:t>C2-Junioren</w:t>
      </w:r>
    </w:p>
    <w:p w:rsidR="002A2A7B" w:rsidRDefault="002A2A7B" w:rsidP="00A010C3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noProof/>
          <w:color w:val="0231F9"/>
          <w:sz w:val="23"/>
          <w:szCs w:val="23"/>
        </w:rPr>
      </w:pPr>
      <w:r>
        <w:rPr>
          <w:rFonts w:ascii="Arial" w:hAnsi="Arial" w:cs="Arial"/>
          <w:noProof/>
          <w:color w:val="0231F9"/>
          <w:sz w:val="23"/>
          <w:szCs w:val="23"/>
        </w:rPr>
        <w:lastRenderedPageBreak/>
        <w:drawing>
          <wp:inline distT="0" distB="0" distL="0" distR="0">
            <wp:extent cx="5760720" cy="2645254"/>
            <wp:effectExtent l="19050" t="0" r="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5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A7B" w:rsidRDefault="002A2A7B" w:rsidP="00A010C3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noProof/>
          <w:color w:val="0231F9"/>
          <w:sz w:val="23"/>
          <w:szCs w:val="23"/>
        </w:rPr>
      </w:pPr>
      <w:r>
        <w:rPr>
          <w:rFonts w:ascii="Arial" w:hAnsi="Arial" w:cs="Arial"/>
          <w:noProof/>
          <w:color w:val="0231F9"/>
          <w:sz w:val="23"/>
          <w:szCs w:val="23"/>
        </w:rPr>
        <w:drawing>
          <wp:inline distT="0" distB="0" distL="0" distR="0">
            <wp:extent cx="3515360" cy="3681095"/>
            <wp:effectExtent l="19050" t="0" r="889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368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A7B" w:rsidRDefault="002A2A7B" w:rsidP="00A010C3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noProof/>
          <w:color w:val="0231F9"/>
          <w:sz w:val="23"/>
          <w:szCs w:val="23"/>
        </w:rPr>
      </w:pPr>
      <w:r>
        <w:rPr>
          <w:rFonts w:ascii="Arial" w:hAnsi="Arial" w:cs="Arial"/>
          <w:noProof/>
          <w:color w:val="0231F9"/>
          <w:sz w:val="23"/>
          <w:szCs w:val="23"/>
        </w:rPr>
        <w:t>----------------------------------------------------------------------------------------------------------------------</w:t>
      </w:r>
    </w:p>
    <w:p w:rsidR="00532DCA" w:rsidRDefault="00532DCA" w:rsidP="00A010C3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noProof/>
          <w:color w:val="0231F9"/>
          <w:sz w:val="23"/>
          <w:szCs w:val="23"/>
        </w:rPr>
      </w:pPr>
      <w:r>
        <w:rPr>
          <w:rFonts w:ascii="Arial" w:hAnsi="Arial" w:cs="Arial"/>
          <w:noProof/>
          <w:color w:val="0231F9"/>
          <w:sz w:val="23"/>
          <w:szCs w:val="23"/>
        </w:rPr>
        <w:t>Abschlußtabelle 2015</w:t>
      </w:r>
    </w:p>
    <w:p w:rsidR="00532DCA" w:rsidRDefault="00532DCA" w:rsidP="00A010C3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noProof/>
          <w:color w:val="0231F9"/>
          <w:sz w:val="23"/>
          <w:szCs w:val="23"/>
        </w:rPr>
      </w:pPr>
      <w:r>
        <w:rPr>
          <w:rFonts w:ascii="Arial" w:hAnsi="Arial" w:cs="Arial"/>
          <w:noProof/>
          <w:color w:val="0231F9"/>
          <w:sz w:val="23"/>
          <w:szCs w:val="23"/>
        </w:rPr>
        <w:lastRenderedPageBreak/>
        <w:drawing>
          <wp:inline distT="0" distB="0" distL="0" distR="0">
            <wp:extent cx="5760720" cy="3097526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7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DCA" w:rsidRDefault="00532DCA" w:rsidP="00A010C3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0231F9"/>
          <w:sz w:val="23"/>
          <w:szCs w:val="23"/>
        </w:rPr>
      </w:pPr>
      <w:r>
        <w:rPr>
          <w:rFonts w:ascii="Arial" w:hAnsi="Arial" w:cs="Arial"/>
          <w:noProof/>
          <w:color w:val="0231F9"/>
          <w:sz w:val="23"/>
          <w:szCs w:val="23"/>
        </w:rPr>
        <w:drawing>
          <wp:inline distT="0" distB="0" distL="0" distR="0">
            <wp:extent cx="4469822" cy="4438011"/>
            <wp:effectExtent l="19050" t="0" r="6928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205" cy="4438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0C3" w:rsidRDefault="0077027D" w:rsidP="00A010C3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hyperlink r:id="rId10" w:history="1">
        <w:r w:rsidR="00A010C3">
          <w:rPr>
            <w:rStyle w:val="Hyperlink"/>
            <w:rFonts w:ascii="Arial" w:hAnsi="Arial" w:cs="Arial"/>
            <w:color w:val="0231F9"/>
            <w:sz w:val="23"/>
            <w:szCs w:val="23"/>
          </w:rPr>
          <w:t>Ergebnisse und Tabelle, Saison 2013/ 2014</w:t>
        </w:r>
      </w:hyperlink>
    </w:p>
    <w:p w:rsidR="00A010C3" w:rsidRDefault="00A010C3" w:rsidP="00A010C3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31.05.2014: SG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Pretzf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>./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Leutenb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>./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Schlaiff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>. - JFG 5:3</w:t>
      </w:r>
    </w:p>
    <w:p w:rsidR="00A010C3" w:rsidRDefault="00A010C3" w:rsidP="00A010C3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23.05.2014: JFG - SG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Pottenst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>./Kirchahorn 7:1</w:t>
      </w:r>
    </w:p>
    <w:p w:rsidR="00A010C3" w:rsidRDefault="00A010C3" w:rsidP="00A010C3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>17.05.2014: FC Pegnitz - JFG 5:1</w:t>
      </w:r>
    </w:p>
    <w:p w:rsidR="00A010C3" w:rsidRDefault="00A010C3" w:rsidP="00A010C3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14.05.2014: JFG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Klumpertal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 xml:space="preserve"> 2 - JFG 7:2</w:t>
      </w:r>
    </w:p>
    <w:p w:rsidR="00A010C3" w:rsidRDefault="00A010C3" w:rsidP="00A010C3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09.05.2014: JFG - SG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Bärnf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>./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Obertr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 xml:space="preserve">.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Bieb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>. 1:2</w:t>
      </w:r>
    </w:p>
    <w:p w:rsidR="00A010C3" w:rsidRDefault="00A010C3" w:rsidP="00A010C3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>06.05.2014: JFG - FC Pegnitz 2:4 </w:t>
      </w:r>
    </w:p>
    <w:p w:rsidR="00A010C3" w:rsidRDefault="00A010C3" w:rsidP="00A010C3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lastRenderedPageBreak/>
        <w:t xml:space="preserve">25.04.2014: JFG - SG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Pretzfeld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>/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Leut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>./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Schlaif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>. 5:4</w:t>
      </w:r>
    </w:p>
    <w:p w:rsidR="00A010C3" w:rsidRDefault="00A010C3" w:rsidP="00A010C3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12.04.2014: SG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Pottenst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>./ Kirchahorn - JFG 4:2</w:t>
      </w:r>
    </w:p>
    <w:p w:rsidR="00A010C3" w:rsidRDefault="00A010C3" w:rsidP="00A010C3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>04.04.2014: JFG - FC Pegnitz, verlegt auf 29.4.</w:t>
      </w:r>
    </w:p>
    <w:p w:rsidR="00A010C3" w:rsidRDefault="00A010C3" w:rsidP="00A010C3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28.03.2014: SG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Bieb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 xml:space="preserve">./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Bärn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>./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Mogg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>./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Obertr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>./Wolfs. - JFG 7:1</w:t>
      </w:r>
    </w:p>
    <w:p w:rsidR="00A010C3" w:rsidRDefault="00A010C3" w:rsidP="00A010C3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21.03.2014: JFG - JFG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Klumpertal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 xml:space="preserve"> II 1:3</w:t>
      </w:r>
    </w:p>
    <w:p w:rsidR="00A010C3" w:rsidRDefault="00A010C3" w:rsidP="00A010C3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>---------------------------------------------------------------------</w:t>
      </w:r>
    </w:p>
    <w:p w:rsidR="00A010C3" w:rsidRDefault="00A010C3" w:rsidP="00A010C3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>25.10.2013: JFG - FC Pegnitz -:-</w:t>
      </w:r>
    </w:p>
    <w:p w:rsidR="00A010C3" w:rsidRDefault="00A010C3" w:rsidP="00A010C3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18.10.2013: SG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Ermreuth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>/ Weißen. - JFG 6:2 </w:t>
      </w:r>
    </w:p>
    <w:p w:rsidR="00A010C3" w:rsidRDefault="00A010C3" w:rsidP="00A010C3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12.10.2013: SG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Thuisbr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 xml:space="preserve">./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Egl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>. - JFG 4:0</w:t>
      </w:r>
    </w:p>
    <w:p w:rsidR="00A010C3" w:rsidRDefault="00A010C3" w:rsidP="00A010C3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>04.10.2013: JFG - JFG Auerbacher Land II 2:2</w:t>
      </w:r>
    </w:p>
    <w:p w:rsidR="00A010C3" w:rsidRDefault="00A010C3" w:rsidP="00A010C3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27.09.2013: SG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Bärnfels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 xml:space="preserve">/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Obertr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 xml:space="preserve">./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Bieberb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>. - JFG 5:0</w:t>
      </w:r>
    </w:p>
    <w:p w:rsidR="00A010C3" w:rsidRDefault="00A010C3" w:rsidP="00A010C3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20.09.2013: JFG - SG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Pottenstein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 xml:space="preserve">/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Kirchenb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>. 0:1</w:t>
      </w:r>
    </w:p>
    <w:p w:rsidR="00A010C3" w:rsidRDefault="00A010C3" w:rsidP="00A010C3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15.09.2013: JFG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Klumpertal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 xml:space="preserve"> - JFG 2:1</w:t>
      </w:r>
    </w:p>
    <w:p w:rsidR="00A010C3" w:rsidRDefault="00A010C3"/>
    <w:p w:rsidR="00C20157" w:rsidRDefault="00A010C3">
      <w:r>
        <w:rPr>
          <w:noProof/>
          <w:lang w:eastAsia="de-DE"/>
        </w:rPr>
        <w:drawing>
          <wp:inline distT="0" distB="0" distL="0" distR="0">
            <wp:extent cx="5046980" cy="4453255"/>
            <wp:effectExtent l="19050" t="0" r="127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80" cy="445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0157" w:rsidSect="00C201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010C3"/>
    <w:rsid w:val="002A2A7B"/>
    <w:rsid w:val="00532DCA"/>
    <w:rsid w:val="0077027D"/>
    <w:rsid w:val="00A010C3"/>
    <w:rsid w:val="00C20157"/>
    <w:rsid w:val="00D8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01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10C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A0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010C3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A010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hyperlink" Target="http://www.bfv.de/begegnungen.verein.do?id=00KOE0TOI4000000VTVG0001VUSLJ5NA&amp;staffel=01JKVCFC78000000VV0AG813VV89HAB2-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</Words>
  <Characters>1067</Characters>
  <Application>Microsoft Office Word</Application>
  <DocSecurity>0</DocSecurity>
  <Lines>8</Lines>
  <Paragraphs>2</Paragraphs>
  <ScaleCrop>false</ScaleCrop>
  <Company>HP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2014-09-06T06:45:00Z</dcterms:created>
  <dcterms:modified xsi:type="dcterms:W3CDTF">2016-09-04T17:09:00Z</dcterms:modified>
</cp:coreProperties>
</file>